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о работе кружка «Занимательный английский»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1 полугодие 2020-21 учебного года</w:t>
      </w:r>
    </w:p>
    <w:p w:rsidR="00A14CF6" w:rsidRPr="00A14CF6" w:rsidRDefault="00ED30BE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Руководитель: </w:t>
      </w:r>
      <w:r w:rsidR="00A14CF6"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</w:t>
      </w:r>
      <w:r w:rsid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английского языка Монге Ш.В</w:t>
      </w:r>
      <w:r w:rsidR="00A14CF6"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Кружок рассчитан на 34 часа. В нем занимаются 7 учеников 2 класса</w:t>
      </w:r>
    </w:p>
    <w:p w:rsid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вторникам 1 раз в неделю</w:t>
      </w: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D3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первое полугодие пройдено 14 занятий.</w:t>
      </w:r>
    </w:p>
    <w:p w:rsidR="00ED30BE" w:rsidRPr="00A14CF6" w:rsidRDefault="00ED30BE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4CF6" w:rsidRPr="00ED30BE" w:rsidRDefault="00ED30BE" w:rsidP="00ED30B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A14CF6" w:rsidRPr="001D7707">
        <w:rPr>
          <w:rFonts w:ascii="Times New Roman" w:eastAsia="Times New Roman" w:hAnsi="Times New Roman" w:cs="Times New Roman"/>
          <w:b/>
          <w:sz w:val="24"/>
          <w:szCs w:val="24"/>
        </w:rPr>
        <w:t>Цель программы</w:t>
      </w:r>
      <w:r w:rsidR="00A14CF6" w:rsidRPr="00CA4D6C">
        <w:rPr>
          <w:rFonts w:ascii="Times New Roman" w:eastAsia="Times New Roman" w:hAnsi="Times New Roman" w:cs="Times New Roman"/>
          <w:sz w:val="24"/>
          <w:szCs w:val="24"/>
        </w:rPr>
        <w:t xml:space="preserve"> «Занимательный английский»: </w:t>
      </w:r>
      <w:r w:rsidR="00A14CF6" w:rsidRPr="0098548F">
        <w:rPr>
          <w:rFonts w:ascii="Times New Roman" w:eastAsia="Times New Roman" w:hAnsi="Times New Roman" w:cs="Times New Roman"/>
          <w:sz w:val="24"/>
          <w:szCs w:val="24"/>
        </w:rPr>
        <w:t xml:space="preserve">развитие способностей ребёнка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формирование </w:t>
      </w:r>
      <w:r w:rsidR="00A14CF6" w:rsidRPr="0098548F">
        <w:rPr>
          <w:rFonts w:ascii="Times New Roman" w:eastAsia="Times New Roman" w:hAnsi="Times New Roman" w:cs="Times New Roman"/>
          <w:sz w:val="24"/>
          <w:szCs w:val="24"/>
        </w:rPr>
        <w:t>универсальных учебных действий, таких как: целеполагание, планирование, прогнозирование, контроль, коррекция, оценка, само</w:t>
      </w:r>
      <w:r w:rsidR="00A1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CF6" w:rsidRPr="0098548F">
        <w:rPr>
          <w:rFonts w:ascii="Times New Roman" w:eastAsia="Times New Roman" w:hAnsi="Times New Roman" w:cs="Times New Roman"/>
          <w:sz w:val="24"/>
          <w:szCs w:val="24"/>
        </w:rPr>
        <w:t>регуляция через игровую и проектную деятельность</w:t>
      </w:r>
      <w:r w:rsidR="00A14CF6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английского языка, что является одной из основных задач образования по стандартам второго поколения.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CF6" w:rsidRPr="00B060F9">
        <w:rPr>
          <w:rFonts w:ascii="Times New Roman" w:eastAsia="Times New Roman" w:hAnsi="Times New Roman" w:cs="Times New Roman"/>
          <w:sz w:val="24"/>
          <w:szCs w:val="24"/>
        </w:rPr>
        <w:t>С этой целью в программе предусмотрено значительное увеличение активных форм работы, направленных на вовлечение обучающихся в динамичную деятельность, на обеспечение понимания ими языкового материала и развития интеллекта, приобретение практических навыков самостоятельной</w:t>
      </w:r>
      <w:r w:rsidR="00A14CF6" w:rsidRPr="00C7267E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CF6"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данной программы нам необходимо решить следующие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4CF6"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1.Сформировать у учащихся навык осознанного овладения английским языком.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Повысить мотивацию к изучению английского языка.</w:t>
      </w:r>
    </w:p>
    <w:p w:rsidR="00ED30BE" w:rsidRDefault="00ED30BE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3.Расширить и  углубить  знани</w:t>
      </w:r>
      <w:r w:rsidR="00A14CF6"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 учащихся  во  всех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видах  речевой  деятельности :</w:t>
      </w:r>
    </w:p>
    <w:p w:rsidR="00A14CF6" w:rsidRPr="00A14CF6" w:rsidRDefault="00A14CF6" w:rsidP="00BC7D38">
      <w:pPr>
        <w:pStyle w:val="a3"/>
        <w:rPr>
          <w:lang w:eastAsia="ru-RU"/>
        </w:rPr>
      </w:pPr>
      <w:r w:rsidRPr="00A14CF6">
        <w:rPr>
          <w:lang w:eastAsia="ru-RU"/>
        </w:rPr>
        <w:t>чтение,</w:t>
      </w:r>
      <w:r w:rsidR="00ED30BE">
        <w:rPr>
          <w:lang w:eastAsia="ru-RU"/>
        </w:rPr>
        <w:t xml:space="preserve"> </w:t>
      </w:r>
      <w:r w:rsidRPr="00A14CF6">
        <w:rPr>
          <w:lang w:eastAsia="ru-RU"/>
        </w:rPr>
        <w:t>говорение, аудирование, письмо.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4.Способствовать развитию творческого потенциала учащихся.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5.Совершенствовать навыки работы в группе.</w:t>
      </w:r>
    </w:p>
    <w:p w:rsidR="00A14CF6" w:rsidRPr="00A14CF6" w:rsidRDefault="00ED30BE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6.Научить учащихся понима</w:t>
      </w:r>
      <w:r w:rsidR="00BC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звучащую англоязычную речь, понимать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14CF6"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бъявления</w:t>
      </w:r>
    </w:p>
    <w:p w:rsidR="00A14CF6" w:rsidRPr="00A14CF6" w:rsidRDefault="00ED30BE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радио, телевидения, инструкции, диалоги </w:t>
      </w:r>
      <w:r w:rsidR="00BC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людей   с </w:t>
      </w:r>
      <w:r w:rsidR="00A14CF6"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</w:t>
      </w:r>
      <w:r w:rsidR="00BC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ользованием</w:t>
      </w:r>
      <w:r w:rsidR="00A14CF6"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упражнений.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обучение аудированию,</w:t>
      </w:r>
      <w:r w:rsidR="00ED3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говорению, чтению и письму на иностранном языке направлено на </w:t>
      </w: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традиционных учебных умений, но и яв</w:t>
      </w:r>
      <w:r w:rsidR="00ED3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ляется способом введения ребенка в мир </w:t>
      </w: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изучаемого языка, знакомства с жизнью детей из других стран и континентов.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иностранного языка учащиеся должны: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знать/понимать: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–алфавит, буквы, основные буквосочетания, звуки английского языка;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–основные правила чтения и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орфографии;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–особенности интонации основных типов предложений;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–название страны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–родины английского языка, ее столицы;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–имена известных персонажей английских детских литературных произведений;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аудирования: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–понимать на слух речь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учителя, одноклассников, основное содержание облегченных,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доступных по объему текстов, с опорой на зрительную наглядность;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говорения:</w:t>
      </w:r>
    </w:p>
    <w:p w:rsidR="00A14CF6" w:rsidRPr="00A14CF6" w:rsidRDefault="00ED30BE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–участвовать</w:t>
      </w:r>
      <w:r w:rsidR="00A14CF6"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 элементарном  этикетном  диалоге  (знакомство,  поздравление,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благодарность, приветствие);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–расспрашивать собеседника, задавая простые вопросы (кто? что? где? когда?), и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них;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–кратко рассказывать о себе, своей семье, друге;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–составлять небольшие описания предмета, картинки (о природе, школе) по образцу;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чтения: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–читать вслух,</w:t>
      </w:r>
      <w:r w:rsidR="00ED3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соблюдая правила произношения и соответствующую интонацию,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доступные по объему тексты, построенные на изученном языковом материале;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–читать про себя, понимать основное содержание доступных по объему текстов,</w:t>
      </w:r>
    </w:p>
    <w:p w:rsidR="00A14CF6" w:rsidRPr="00A14CF6" w:rsidRDefault="00ED30BE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построенных на </w:t>
      </w:r>
      <w:r w:rsidR="00A14CF6"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изученном  языковом  материале,  пользуясь  в  случае  необходимости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двуязычным словарем;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письма и письменной речи: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–списывать текст, вставляя в него пропущенные слова в соответствии с контекстом;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–писать краткое поздравление, письмо с опорой на образец.</w:t>
      </w:r>
    </w:p>
    <w:p w:rsidR="00A14CF6" w:rsidRPr="00A14CF6" w:rsidRDefault="00ED30BE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-использовать приобретенные знания и коммуникативные умения </w:t>
      </w:r>
      <w:r w:rsidR="00A14CF6"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практической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и повседневной жизни для: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устного общения с носителями английского языка в доступных младшим школьникам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пределах; развития дружелюбного отношения к представителям других стран;</w:t>
      </w:r>
    </w:p>
    <w:p w:rsidR="00A14CF6" w:rsidRPr="00A14CF6" w:rsidRDefault="00ED30BE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прео</w:t>
      </w:r>
      <w:r w:rsidR="00A14CF6"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доления психологических барьеров в использовании английского языка как средства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общения;</w:t>
      </w:r>
    </w:p>
    <w:p w:rsidR="00A14CF6" w:rsidRPr="00A14CF6" w:rsidRDefault="00ED30BE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 ознакомления с детским</w:t>
      </w:r>
      <w:r w:rsidR="00A14CF6"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бежным фольклором и доступными </w:t>
      </w:r>
      <w:r w:rsidR="00A14CF6"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образцами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художественной литературы на английском языке.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1 полугодие мы с</w:t>
      </w:r>
      <w:r w:rsidR="00ED3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учениками повторили все буквы </w:t>
      </w: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звуки английского языка, изучили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транск</w:t>
      </w:r>
      <w:r w:rsidR="00ED3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рипцию и правила чтения гласных</w:t>
      </w: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букв в закрытом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открытом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слоге.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 чтения, т.к в учебном курсе английского языка этому уделяется очень мало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3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времени. Мы </w:t>
      </w: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изучили лексику « О себе», «Моя семья», «Мой дом», «Внешность» и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научились диалогической и монологической речи по этим темам. Детям очень нравится</w:t>
      </w:r>
    </w:p>
    <w:p w:rsidR="00A14CF6" w:rsidRPr="00A14CF6" w:rsidRDefault="00A14CF6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петь песни на английском языке, поэтому мы выучили несколько песен, посвященных</w:t>
      </w:r>
    </w:p>
    <w:p w:rsidR="00ED30BE" w:rsidRDefault="00ED30BE" w:rsidP="00A14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маме, Новому</w:t>
      </w:r>
      <w:r w:rsidR="00A14CF6"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году,  себе,  дню  рождения.  </w:t>
      </w:r>
      <w:r w:rsidR="00A14CF6"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сыграли в </w:t>
      </w:r>
      <w:r w:rsid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интеллектуальную игру </w:t>
      </w:r>
    </w:p>
    <w:p w:rsidR="0086264A" w:rsidRPr="00ED30BE" w:rsidRDefault="00A14CF6" w:rsidP="00ED3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Теремок»</w:t>
      </w:r>
      <w:r w:rsidR="00ED3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r w:rsidRPr="00A14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Ученики с удовольстви</w:t>
      </w:r>
      <w:r w:rsidR="00ED3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участвовали в игре.</w:t>
      </w:r>
      <w:r w:rsidR="00BC7D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поставленные цели и задачи были достигнуты.</w:t>
      </w:r>
      <w:bookmarkStart w:id="0" w:name="_GoBack"/>
      <w:bookmarkEnd w:id="0"/>
    </w:p>
    <w:sectPr w:rsidR="0086264A" w:rsidRPr="00ED3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DD"/>
    <w:rsid w:val="003A36DD"/>
    <w:rsid w:val="0086264A"/>
    <w:rsid w:val="00A14CF6"/>
    <w:rsid w:val="00BC7D38"/>
    <w:rsid w:val="00ED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9657"/>
  <w15:chartTrackingRefBased/>
  <w15:docId w15:val="{7AEAC61F-F36F-4483-B725-A0FA52BC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olbarlabel">
    <w:name w:val="toolbarlabel"/>
    <w:basedOn w:val="a0"/>
    <w:rsid w:val="00A14CF6"/>
  </w:style>
  <w:style w:type="character" w:customStyle="1" w:styleId="dropdowntoolbarbutton">
    <w:name w:val="dropdowntoolbarbutton"/>
    <w:basedOn w:val="a0"/>
    <w:rsid w:val="00A14CF6"/>
  </w:style>
  <w:style w:type="paragraph" w:styleId="a3">
    <w:name w:val="No Spacing"/>
    <w:uiPriority w:val="1"/>
    <w:qFormat/>
    <w:rsid w:val="00BC7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2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36879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600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72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6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5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307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5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07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9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4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9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43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27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9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0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02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98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4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32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39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60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2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48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9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78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0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58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13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7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78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0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7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31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8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8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2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3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40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48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29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2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5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1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05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82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7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30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6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6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04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3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66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7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98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30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9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44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70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65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5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6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5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6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03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29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35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23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44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56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53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29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4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06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18100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5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88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2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70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92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8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93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0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8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64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01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31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72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62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7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2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1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7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26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9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61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63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76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25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03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95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2021-02-02T12:43:00Z</dcterms:created>
  <dcterms:modified xsi:type="dcterms:W3CDTF">2021-02-02T13:05:00Z</dcterms:modified>
</cp:coreProperties>
</file>